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9ABD6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w:drawing>
          <wp:anchor distT="0" distB="0" distL="114300" distR="114300" simplePos="0" relativeHeight="251660288" behindDoc="0" locked="0" layoutInCell="1" allowOverlap="1" wp14:anchorId="3177B1CF" wp14:editId="57ED0EF7">
            <wp:simplePos x="0" y="0"/>
            <wp:positionH relativeFrom="column">
              <wp:posOffset>167640</wp:posOffset>
            </wp:positionH>
            <wp:positionV relativeFrom="paragraph">
              <wp:posOffset>167640</wp:posOffset>
            </wp:positionV>
            <wp:extent cx="1878965" cy="1467485"/>
            <wp:effectExtent l="0" t="0" r="6985" b="0"/>
            <wp:wrapNone/>
            <wp:docPr id="2" name="Picture 2" descr="D:\Guru\Asia Excellence Forum\Logo\The Social Impact\The Impact Governance Fo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uru\Asia Excellence Forum\Logo\The Social Impact\The Impact Governance For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40" r="15198"/>
                    <a:stretch/>
                  </pic:blipFill>
                  <pic:spPr bwMode="auto">
                    <a:xfrm>
                      <a:off x="0" y="0"/>
                      <a:ext cx="187896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2048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ind w:left="2430" w:right="279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5F3F24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3FF7C" wp14:editId="75700698">
                <wp:simplePos x="0" y="0"/>
                <wp:positionH relativeFrom="margin">
                  <wp:posOffset>2526030</wp:posOffset>
                </wp:positionH>
                <wp:positionV relativeFrom="paragraph">
                  <wp:posOffset>46355</wp:posOffset>
                </wp:positionV>
                <wp:extent cx="3981450" cy="1104900"/>
                <wp:effectExtent l="57150" t="38100" r="76200" b="95250"/>
                <wp:wrapNone/>
                <wp:docPr id="168305526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1450" cy="1104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FC9331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Impact"/>
                                <w:sz w:val="40"/>
                              </w:rPr>
                            </w:pPr>
                            <w:r>
                              <w:rPr>
                                <w:rFonts w:ascii="Impact"/>
                                <w:color w:val="FF0000"/>
                                <w:sz w:val="40"/>
                                <w:u w:val="single" w:color="964604"/>
                              </w:rPr>
                              <w:t>NOMINATION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11"/>
                                <w:sz w:val="40"/>
                                <w:u w:val="single" w:color="964604"/>
                              </w:rPr>
                              <w:t xml:space="preserve"> 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4"/>
                                <w:sz w:val="40"/>
                                <w:u w:val="single" w:color="964604"/>
                              </w:rPr>
                              <w:t>FORM</w:t>
                            </w:r>
                          </w:p>
                          <w:p w14:paraId="1FA78EAD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fill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up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send by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hyperlink r:id="rId8" w:history="1">
                              <w:r w:rsidRPr="004A4139">
                                <w:rPr>
                                  <w:rStyle w:val="Hyperlink1"/>
                                  <w:rFonts w:ascii="Arial"/>
                                  <w:i/>
                                  <w:spacing w:val="-4"/>
                                  <w:sz w:val="16"/>
                                </w:rPr>
                                <w:t>conference@asiaexcellenceforum.com</w:t>
                              </w:r>
                            </w:hyperlink>
                          </w:p>
                          <w:p w14:paraId="7A194E72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All columns and questions are mandatory to answer.</w:t>
                            </w:r>
                          </w:p>
                          <w:p w14:paraId="37E3762F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Do not leave any question. Write 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‘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NA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’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 if not applicable.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C63FF7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98.9pt;margin-top:3.65pt;width:313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 inset="0,0,0,0">
                  <w:txbxContent>
                    <w:p w14:paraId="27FC9331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Impact"/>
                          <w:sz w:val="40"/>
                        </w:rPr>
                      </w:pPr>
                      <w:r>
                        <w:rPr>
                          <w:rFonts w:ascii="Impact"/>
                          <w:color w:val="FF0000"/>
                          <w:sz w:val="40"/>
                          <w:u w:val="single" w:color="964604"/>
                        </w:rPr>
                        <w:t>NOMINATION</w:t>
                      </w:r>
                      <w:r>
                        <w:rPr>
                          <w:rFonts w:ascii="Impact"/>
                          <w:color w:val="FF0000"/>
                          <w:spacing w:val="-11"/>
                          <w:sz w:val="40"/>
                          <w:u w:val="single" w:color="964604"/>
                        </w:rPr>
                        <w:t xml:space="preserve"> </w:t>
                      </w:r>
                      <w:r>
                        <w:rPr>
                          <w:rFonts w:ascii="Impact"/>
                          <w:color w:val="FF0000"/>
                          <w:spacing w:val="-4"/>
                          <w:sz w:val="40"/>
                          <w:u w:val="single" w:color="964604"/>
                        </w:rPr>
                        <w:t>FORM</w:t>
                      </w:r>
                    </w:p>
                    <w:p w14:paraId="1FA78EAD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i/>
                          <w:spacing w:val="-4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(Please</w:t>
                      </w:r>
                      <w:r>
                        <w:rPr>
                          <w:rFonts w:ascii="Arial"/>
                          <w:i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fill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up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and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send by</w:t>
                      </w:r>
                      <w:r>
                        <w:rPr>
                          <w:rFonts w:ascii="Arial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email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hyperlink r:id="rId9" w:history="1">
                        <w:r w:rsidRPr="004A4139">
                          <w:rPr>
                            <w:rStyle w:val="Hyperlink1"/>
                            <w:rFonts w:ascii="Arial"/>
                            <w:i/>
                            <w:spacing w:val="-4"/>
                            <w:sz w:val="16"/>
                          </w:rPr>
                          <w:t>conference@asiaexcellenceforum.com</w:t>
                        </w:r>
                      </w:hyperlink>
                    </w:p>
                    <w:p w14:paraId="7A194E72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All columns and questions are mandatory to answer.</w:t>
                      </w:r>
                    </w:p>
                    <w:p w14:paraId="37E3762F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Do not leave any question. Write 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‘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NA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’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 if not applicable.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25BB7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1A5781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3FCC08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272E16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C3DBE2D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7B5A00F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DCA45E1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jc w:val="center"/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  <w:t>=======================================================================</w:t>
      </w:r>
    </w:p>
    <w:p w14:paraId="1452A79C" w14:textId="7ABB721D" w:rsidR="00141D7F" w:rsidRPr="00141D7F" w:rsidRDefault="00613DD0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Organization Information</w:t>
      </w:r>
      <w:r w:rsidR="00141D7F"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:</w:t>
      </w:r>
    </w:p>
    <w:p w14:paraId="41F4CC2F" w14:textId="77777777" w:rsidR="00141D7F" w:rsidRPr="00141D7F" w:rsidRDefault="00141D7F" w:rsidP="00141D7F">
      <w:pPr>
        <w:widowControl w:val="0"/>
        <w:autoSpaceDE w:val="0"/>
        <w:autoSpaceDN w:val="0"/>
        <w:spacing w:before="6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3499"/>
        <w:gridCol w:w="6849"/>
      </w:tblGrid>
      <w:tr w:rsidR="00141D7F" w:rsidRPr="00141D7F" w14:paraId="677B2A9F" w14:textId="77777777" w:rsidTr="00AA37A3">
        <w:trPr>
          <w:trHeight w:val="401"/>
        </w:trPr>
        <w:tc>
          <w:tcPr>
            <w:tcW w:w="3499" w:type="dxa"/>
          </w:tcPr>
          <w:p w14:paraId="674A0FF9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Name of the Organization</w:t>
            </w:r>
          </w:p>
        </w:tc>
        <w:tc>
          <w:tcPr>
            <w:tcW w:w="6849" w:type="dxa"/>
          </w:tcPr>
          <w:p w14:paraId="1F53A8B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36E12DD5" w14:textId="77777777" w:rsidTr="00AA37A3">
        <w:trPr>
          <w:trHeight w:val="382"/>
        </w:trPr>
        <w:tc>
          <w:tcPr>
            <w:tcW w:w="3499" w:type="dxa"/>
          </w:tcPr>
          <w:p w14:paraId="7B1F08EC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GST No. (If applicable)</w:t>
            </w:r>
          </w:p>
        </w:tc>
        <w:tc>
          <w:tcPr>
            <w:tcW w:w="6849" w:type="dxa"/>
          </w:tcPr>
          <w:p w14:paraId="70A64CE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AEB9EFF" w14:textId="77777777" w:rsidTr="00AA37A3">
        <w:trPr>
          <w:trHeight w:val="401"/>
        </w:trPr>
        <w:tc>
          <w:tcPr>
            <w:tcW w:w="3499" w:type="dxa"/>
          </w:tcPr>
          <w:p w14:paraId="77A81E3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Full Address with Pin code</w:t>
            </w:r>
          </w:p>
        </w:tc>
        <w:tc>
          <w:tcPr>
            <w:tcW w:w="6849" w:type="dxa"/>
          </w:tcPr>
          <w:p w14:paraId="079C1C05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62D9AF41" w14:textId="77777777" w:rsidTr="00AA37A3">
        <w:trPr>
          <w:trHeight w:val="401"/>
        </w:trPr>
        <w:tc>
          <w:tcPr>
            <w:tcW w:w="3499" w:type="dxa"/>
          </w:tcPr>
          <w:p w14:paraId="0C3F527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LinkedIn ID</w:t>
            </w:r>
          </w:p>
        </w:tc>
        <w:tc>
          <w:tcPr>
            <w:tcW w:w="6849" w:type="dxa"/>
          </w:tcPr>
          <w:p w14:paraId="744A5632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47E685F4" w14:textId="77777777" w:rsidTr="00AA37A3">
        <w:trPr>
          <w:trHeight w:val="382"/>
        </w:trPr>
        <w:tc>
          <w:tcPr>
            <w:tcW w:w="3499" w:type="dxa"/>
          </w:tcPr>
          <w:p w14:paraId="54252A74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Sector</w:t>
            </w:r>
          </w:p>
        </w:tc>
        <w:tc>
          <w:tcPr>
            <w:tcW w:w="6849" w:type="dxa"/>
          </w:tcPr>
          <w:p w14:paraId="30DA75D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5DC97278" w14:textId="77777777" w:rsidTr="00AA37A3">
        <w:trPr>
          <w:trHeight w:val="401"/>
        </w:trPr>
        <w:tc>
          <w:tcPr>
            <w:tcW w:w="3499" w:type="dxa"/>
          </w:tcPr>
          <w:p w14:paraId="71ADAFDD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Year of Establishment</w:t>
            </w:r>
          </w:p>
        </w:tc>
        <w:tc>
          <w:tcPr>
            <w:tcW w:w="6849" w:type="dxa"/>
          </w:tcPr>
          <w:p w14:paraId="2F40A36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6DCA796" w14:textId="77777777" w:rsidTr="00AA37A3">
        <w:trPr>
          <w:trHeight w:val="382"/>
        </w:trPr>
        <w:tc>
          <w:tcPr>
            <w:tcW w:w="3499" w:type="dxa"/>
          </w:tcPr>
          <w:p w14:paraId="14394D73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Company Website</w:t>
            </w:r>
          </w:p>
        </w:tc>
        <w:tc>
          <w:tcPr>
            <w:tcW w:w="6849" w:type="dxa"/>
          </w:tcPr>
          <w:p w14:paraId="755CDECF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</w:tbl>
    <w:p w14:paraId="5A15C6AF" w14:textId="77777777" w:rsidR="00141D7F" w:rsidRPr="00141D7F" w:rsidRDefault="00141D7F" w:rsidP="00141D7F">
      <w:pPr>
        <w:widowControl w:val="0"/>
        <w:tabs>
          <w:tab w:val="left" w:pos="641"/>
        </w:tabs>
        <w:autoSpaceDE w:val="0"/>
        <w:autoSpaceDN w:val="0"/>
        <w:spacing w:after="0" w:line="240" w:lineRule="auto"/>
        <w:outlineLvl w:val="0"/>
        <w:rPr>
          <w:rFonts w:ascii="Cambria" w:eastAsia="Tahoma" w:hAnsi="Cambria" w:cs="Tahoma"/>
          <w:b/>
          <w:bCs/>
          <w:color w:val="2E366C"/>
          <w:kern w:val="0"/>
          <w:lang w:val="en-US"/>
          <w14:ligatures w14:val="none"/>
        </w:rPr>
      </w:pPr>
    </w:p>
    <w:p w14:paraId="5016124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DETAILS:</w:t>
      </w:r>
    </w:p>
    <w:p w14:paraId="79C7C6F7" w14:textId="77777777" w:rsidR="00141D7F" w:rsidRPr="00141D7F" w:rsidRDefault="00141D7F" w:rsidP="00141D7F">
      <w:pPr>
        <w:widowControl w:val="0"/>
        <w:autoSpaceDE w:val="0"/>
        <w:autoSpaceDN w:val="0"/>
        <w:spacing w:before="5" w:after="1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W w:w="9923" w:type="dxa"/>
        <w:jc w:val="right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843"/>
        <w:gridCol w:w="1985"/>
        <w:gridCol w:w="2126"/>
        <w:gridCol w:w="2410"/>
      </w:tblGrid>
      <w:tr w:rsidR="00141D7F" w:rsidRPr="00141D7F" w14:paraId="7635E425" w14:textId="77777777" w:rsidTr="00691F8C">
        <w:trPr>
          <w:trHeight w:val="496"/>
          <w:jc w:val="right"/>
        </w:trPr>
        <w:tc>
          <w:tcPr>
            <w:tcW w:w="1559" w:type="dxa"/>
            <w:vAlign w:val="center"/>
          </w:tcPr>
          <w:p w14:paraId="0028F323" w14:textId="77777777" w:rsidR="00141D7F" w:rsidRPr="00141D7F" w:rsidRDefault="00141D7F" w:rsidP="00691F8C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Details</w:t>
            </w:r>
          </w:p>
        </w:tc>
        <w:tc>
          <w:tcPr>
            <w:tcW w:w="1843" w:type="dxa"/>
            <w:vAlign w:val="center"/>
          </w:tcPr>
          <w:p w14:paraId="3E042D81" w14:textId="77777777" w:rsidR="00141D7F" w:rsidRPr="00141D7F" w:rsidRDefault="00141D7F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Head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3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of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6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the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2"/>
                <w:w w:val="85"/>
                <w:kern w:val="0"/>
                <w:lang w:val="en-US"/>
                <w14:ligatures w14:val="none"/>
              </w:rPr>
              <w:t xml:space="preserve"> Organization</w:t>
            </w:r>
          </w:p>
        </w:tc>
        <w:tc>
          <w:tcPr>
            <w:tcW w:w="1985" w:type="dxa"/>
            <w:vAlign w:val="center"/>
          </w:tcPr>
          <w:p w14:paraId="415272A6" w14:textId="7285B4D9" w:rsidR="00141D7F" w:rsidRPr="00141D7F" w:rsidRDefault="00C4256A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24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EHS</w:t>
            </w:r>
            <w:bookmarkStart w:id="0" w:name="_GoBack"/>
            <w:bookmarkEnd w:id="0"/>
            <w:r w:rsidR="00141D7F" w:rsidRPr="00141D7F">
              <w:rPr>
                <w:rFonts w:ascii="Cambria" w:eastAsia="Arial" w:hAnsi="Cambria" w:cs="Arial"/>
                <w:b/>
                <w:color w:val="2E366C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="00141D7F" w:rsidRPr="00141D7F">
              <w:rPr>
                <w:rFonts w:ascii="Cambria" w:eastAsia="Arial" w:hAnsi="Cambria" w:cs="Arial"/>
                <w:b/>
                <w:color w:val="2E366C"/>
                <w:spacing w:val="-4"/>
                <w:w w:val="90"/>
                <w:kern w:val="0"/>
                <w:lang w:val="en-US"/>
                <w14:ligatures w14:val="none"/>
              </w:rPr>
              <w:t>Head</w:t>
            </w:r>
          </w:p>
        </w:tc>
        <w:tc>
          <w:tcPr>
            <w:tcW w:w="2126" w:type="dxa"/>
            <w:vAlign w:val="center"/>
          </w:tcPr>
          <w:p w14:paraId="130528CB" w14:textId="09C6DD78" w:rsidR="00141D7F" w:rsidRPr="00141D7F" w:rsidRDefault="00613DD0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spacing w:val="37"/>
                <w:kern w:val="0"/>
                <w:lang w:val="en-US"/>
                <w14:ligatures w14:val="none"/>
              </w:rPr>
            </w:pPr>
            <w:r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Preferred Contact Person</w:t>
            </w:r>
          </w:p>
        </w:tc>
        <w:tc>
          <w:tcPr>
            <w:tcW w:w="2410" w:type="dxa"/>
            <w:vAlign w:val="center"/>
          </w:tcPr>
          <w:p w14:paraId="47FAA918" w14:textId="659571ED" w:rsidR="00141D7F" w:rsidRPr="00141D7F" w:rsidRDefault="00141D7F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 xml:space="preserve">Corporate Communications </w:t>
            </w:r>
            <w:r w:rsidR="00613DD0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Contact</w:t>
            </w:r>
          </w:p>
        </w:tc>
      </w:tr>
      <w:tr w:rsidR="00141D7F" w:rsidRPr="00141D7F" w14:paraId="2B75FE08" w14:textId="77777777" w:rsidTr="003B433D">
        <w:trPr>
          <w:trHeight w:val="669"/>
          <w:jc w:val="right"/>
        </w:trPr>
        <w:tc>
          <w:tcPr>
            <w:tcW w:w="1559" w:type="dxa"/>
          </w:tcPr>
          <w:p w14:paraId="0C7E44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50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6325DC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Full</w:t>
            </w: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spacing w:val="-4"/>
                <w:kern w:val="0"/>
                <w:lang w:val="en-US"/>
                <w14:ligatures w14:val="none"/>
              </w:rPr>
              <w:t>Name</w:t>
            </w:r>
          </w:p>
        </w:tc>
        <w:tc>
          <w:tcPr>
            <w:tcW w:w="1843" w:type="dxa"/>
          </w:tcPr>
          <w:p w14:paraId="3E998B3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237DFD3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3368111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3A640D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5639BE61" w14:textId="77777777" w:rsidTr="003B433D">
        <w:trPr>
          <w:trHeight w:val="616"/>
          <w:jc w:val="right"/>
        </w:trPr>
        <w:tc>
          <w:tcPr>
            <w:tcW w:w="1559" w:type="dxa"/>
          </w:tcPr>
          <w:p w14:paraId="689F4B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23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42280737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Designation</w:t>
            </w:r>
          </w:p>
        </w:tc>
        <w:tc>
          <w:tcPr>
            <w:tcW w:w="1843" w:type="dxa"/>
          </w:tcPr>
          <w:p w14:paraId="14A9A6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B569E4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502A0F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60E5429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4A3CF298" w14:textId="77777777" w:rsidTr="003B433D">
        <w:trPr>
          <w:trHeight w:val="768"/>
          <w:jc w:val="right"/>
        </w:trPr>
        <w:tc>
          <w:tcPr>
            <w:tcW w:w="1559" w:type="dxa"/>
          </w:tcPr>
          <w:p w14:paraId="004969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8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B59958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Email</w:t>
            </w:r>
          </w:p>
        </w:tc>
        <w:tc>
          <w:tcPr>
            <w:tcW w:w="1843" w:type="dxa"/>
          </w:tcPr>
          <w:p w14:paraId="56CB0F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714E7F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081491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81720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2DCCC197" w14:textId="77777777" w:rsidTr="003B433D">
        <w:trPr>
          <w:trHeight w:val="805"/>
          <w:jc w:val="right"/>
        </w:trPr>
        <w:tc>
          <w:tcPr>
            <w:tcW w:w="1559" w:type="dxa"/>
          </w:tcPr>
          <w:p w14:paraId="1F3385A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69B996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Contact No.</w:t>
            </w:r>
          </w:p>
        </w:tc>
        <w:tc>
          <w:tcPr>
            <w:tcW w:w="1843" w:type="dxa"/>
          </w:tcPr>
          <w:p w14:paraId="6A5A068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1AB91C4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4A7F4C6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0A1E4A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7253D430" w14:textId="77777777" w:rsidTr="003B433D">
        <w:trPr>
          <w:trHeight w:val="805"/>
          <w:jc w:val="right"/>
        </w:trPr>
        <w:tc>
          <w:tcPr>
            <w:tcW w:w="1559" w:type="dxa"/>
          </w:tcPr>
          <w:p w14:paraId="232B942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LinkedIn Id</w:t>
            </w:r>
          </w:p>
        </w:tc>
        <w:tc>
          <w:tcPr>
            <w:tcW w:w="1843" w:type="dxa"/>
          </w:tcPr>
          <w:p w14:paraId="59E03F6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0AEDA0C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93D888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28AC3AA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</w:tbl>
    <w:p w14:paraId="1500315F" w14:textId="77777777" w:rsidR="00141D7F" w:rsidRPr="00141D7F" w:rsidRDefault="00141D7F" w:rsidP="00141D7F">
      <w:pPr>
        <w:widowControl w:val="0"/>
        <w:autoSpaceDE w:val="0"/>
        <w:autoSpaceDN w:val="0"/>
        <w:spacing w:before="43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p w14:paraId="4372CDC6" w14:textId="77777777" w:rsidR="00141D7F" w:rsidRPr="00141D7F" w:rsidRDefault="00031898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  <w:hyperlink r:id="rId10" w:history="1">
        <w:r w:rsidR="00141D7F" w:rsidRPr="00141D7F">
          <w:rPr>
            <w:rFonts w:ascii="Cambria" w:eastAsia="Tahoma" w:hAnsi="Cambria" w:cs="Tahoma"/>
            <w:b/>
            <w:bCs/>
            <w:color w:val="0000BF"/>
            <w:w w:val="85"/>
            <w:kern w:val="0"/>
            <w:u w:val="single"/>
            <w:lang w:val="en-US"/>
            <w14:ligatures w14:val="none"/>
          </w:rPr>
          <w:t>AWARD SEGMENTS</w:t>
        </w:r>
      </w:hyperlink>
    </w:p>
    <w:p w14:paraId="264CEA9D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6FD1600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CSR &amp; Social Impact Awards</w:t>
      </w:r>
    </w:p>
    <w:p w14:paraId="4E5DC1F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ESG Awards</w:t>
      </w:r>
    </w:p>
    <w:p w14:paraId="7DE6D6E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Environmental Health &amp; Safety (EHS) Awards</w:t>
      </w:r>
    </w:p>
    <w:p w14:paraId="1BCF424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Diversity, Equity &amp; Inclusion (DEI) Awards</w:t>
      </w:r>
    </w:p>
    <w:p w14:paraId="792E2FB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/>
          <w:iCs/>
          <w:color w:val="FF0000"/>
          <w:kern w:val="0"/>
          <w:lang w:val="en-US"/>
          <w14:ligatures w14:val="none"/>
        </w:rPr>
      </w:pPr>
    </w:p>
    <w:p w14:paraId="7BE8CFAC" w14:textId="77777777" w:rsidR="00141D7F" w:rsidRPr="00141D7F" w:rsidRDefault="00031898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hyperlink r:id="rId11" w:history="1">
        <w:r w:rsidR="00141D7F" w:rsidRPr="00141D7F">
          <w:rPr>
            <w:rFonts w:ascii="Cambria" w:eastAsia="Georgia" w:hAnsi="Cambria" w:cs="Georgia"/>
            <w:color w:val="0000FF"/>
            <w:kern w:val="0"/>
            <w:u w:val="single"/>
            <w:lang w:val="en-US"/>
            <w14:ligatures w14:val="none"/>
          </w:rPr>
          <w:t>https://asiaexcellenceforum.com/asia-social-impact-and-sustainability/award-categories/</w:t>
        </w:r>
      </w:hyperlink>
    </w:p>
    <w:p w14:paraId="2D73FE2F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5EB1EEC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Cs/>
          <w:kern w:val="0"/>
          <w:lang w:val="en-US"/>
          <w14:ligatures w14:val="none"/>
        </w:rPr>
      </w:pPr>
    </w:p>
    <w:p w14:paraId="380E395F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b/>
          <w:iCs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iCs/>
          <w:kern w:val="0"/>
          <w:lang w:val="en-US"/>
          <w14:ligatures w14:val="none"/>
        </w:rPr>
        <w:t>PROCEED TO FILL THE NOMINATION FORM</w:t>
      </w:r>
    </w:p>
    <w:p w14:paraId="14BBD219" w14:textId="77777777" w:rsidR="00141D7F" w:rsidRPr="00141D7F" w:rsidRDefault="00141D7F" w:rsidP="00141D7F">
      <w:pPr>
        <w:widowControl w:val="0"/>
        <w:autoSpaceDE w:val="0"/>
        <w:autoSpaceDN w:val="0"/>
        <w:spacing w:before="37" w:after="0" w:line="240" w:lineRule="auto"/>
        <w:rPr>
          <w:rFonts w:ascii="Cambria" w:eastAsia="Georgia" w:hAnsi="Cambria" w:cs="Georgia"/>
          <w:color w:val="2F366C"/>
          <w:spacing w:val="-2"/>
          <w:w w:val="80"/>
          <w:kern w:val="0"/>
          <w:sz w:val="23"/>
          <w:szCs w:val="23"/>
          <w:lang w:val="en-US"/>
          <w14:ligatures w14:val="none"/>
        </w:rPr>
      </w:pPr>
    </w:p>
    <w:p w14:paraId="0477C1BB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ORGANISATION CATEGORY INFORMATION:</w:t>
      </w:r>
    </w:p>
    <w:p w14:paraId="014FE2B4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ind w:left="691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15"/>
          <w:szCs w:val="23"/>
          <w:lang w:val="en-US"/>
          <w14:ligatures w14:val="none"/>
        </w:rPr>
      </w:pPr>
    </w:p>
    <w:p w14:paraId="70B8B69B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C2E1DF6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7942406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7DACE08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2929F291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404069D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022A3B1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6930F1B7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494B7F4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705E355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4EBC56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5B5F2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  <w:tc>
          <w:tcPr>
            <w:tcW w:w="6193" w:type="dxa"/>
            <w:vAlign w:val="center"/>
          </w:tcPr>
          <w:p w14:paraId="00300C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D9C015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24ED3802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2804ABC5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B8A7B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4ABBF72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24BF1B5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563E64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2B2D96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4EA7F1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06846EB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219750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31AABE2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6140FA15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3CFA567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14C6D09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2A3C3BD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0E04DE39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3009508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062813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2BBCF40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BCDFB4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582D08E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0A0AA6B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55AA738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071DD81C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INDIVIDUAL CATEGORY INFORMATION:</w:t>
      </w:r>
    </w:p>
    <w:p w14:paraId="1EF85F2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966F864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73176099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E53E80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3F903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F75583A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62E1C9D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0B0810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33AE8C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3C6818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16538A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0738E7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6012E8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661C94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C2D7E1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84B12CB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07742834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31CD8C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4B60F4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90705D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0E37027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6F669C8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A5EB4C8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63380F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0E774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A3AAB0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E4A4F9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3DC6C7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7C057E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28F823E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2858A8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681FB5A1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387CCDD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BCAF8ED" w14:textId="3F27ED9E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D38DF4" w14:textId="43F9B56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B0789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BC703E" w14:textId="15551622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EVALUATION FRAMEWORK</w:t>
      </w:r>
      <w:r w:rsid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br/>
      </w:r>
      <w:r w:rsidR="00613DD0" w:rsidRP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14:ligatures w14:val="none"/>
        </w:rPr>
        <w:t>All nominations will be evaluated independently by an eminent jury based on the following parameters.</w:t>
      </w:r>
    </w:p>
    <w:p w14:paraId="6C2AD3B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07E69F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Impact &amp; Outcomes (30%)</w:t>
      </w:r>
    </w:p>
    <w:p w14:paraId="442739F4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Innovation (15%)</w:t>
      </w:r>
    </w:p>
    <w:p w14:paraId="2FE71777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Execution Excellence (20%)</w:t>
      </w:r>
    </w:p>
    <w:p w14:paraId="4F7BF131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Strategy &amp; Relevance (20%)</w:t>
      </w:r>
    </w:p>
    <w:p w14:paraId="60E0D125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Scalability (15%)</w:t>
      </w:r>
    </w:p>
    <w:p w14:paraId="2BC46B4F" w14:textId="560F530F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F2393F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9557AA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F4E76E3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Organization category (The entries should be in PPT / PDF format)</w:t>
      </w:r>
    </w:p>
    <w:p w14:paraId="1033BABC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38E44C6A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8F70BA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Brief Profile of the Organization</w:t>
            </w:r>
          </w:p>
        </w:tc>
      </w:tr>
      <w:tr w:rsidR="00141D7F" w:rsidRPr="00141D7F" w14:paraId="20E2C1A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5444DE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Company Logo</w:t>
            </w:r>
          </w:p>
        </w:tc>
      </w:tr>
      <w:tr w:rsidR="00141D7F" w:rsidRPr="00141D7F" w14:paraId="2DB208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2B142E" w14:textId="54D885A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write Ups</w:t>
            </w:r>
          </w:p>
        </w:tc>
      </w:tr>
      <w:tr w:rsidR="00141D7F" w:rsidRPr="00141D7F" w14:paraId="2EF527BA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01826C" w14:textId="2D472821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Project Presentation (Max 3000 words), Impact Assessment Report, Testimonials/Case studies, Media Coverage/Press Release, Photographs of the Project. </w:t>
            </w:r>
          </w:p>
        </w:tc>
      </w:tr>
    </w:tbl>
    <w:p w14:paraId="0E01D0C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6B343B2" w14:textId="7B8AF4B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1CDAC741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3908F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Individual category (The entries should be in PPT / PDF format)</w:t>
      </w:r>
    </w:p>
    <w:p w14:paraId="6519A499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76D5769D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CC7C9E" w14:textId="26707908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Brief Profile of the Nominee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(Max 1200 words)</w:t>
            </w:r>
          </w:p>
        </w:tc>
      </w:tr>
      <w:tr w:rsidR="00141D7F" w:rsidRPr="00141D7F" w14:paraId="4FAA2E8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344E3B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High resolution picture of the Nominee</w:t>
            </w:r>
          </w:p>
        </w:tc>
      </w:tr>
      <w:tr w:rsidR="00141D7F" w:rsidRPr="00141D7F" w14:paraId="6D108F6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C81669" w14:textId="63759692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Awards &amp; Recognitions (If any)</w:t>
            </w:r>
          </w:p>
        </w:tc>
      </w:tr>
      <w:tr w:rsidR="00141D7F" w:rsidRPr="00141D7F" w14:paraId="43568E7A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5AA41C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Coverage</w:t>
            </w:r>
          </w:p>
        </w:tc>
      </w:tr>
      <w:tr w:rsidR="009562E7" w:rsidRPr="00141D7F" w14:paraId="64DCA3A3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6E61C69" w14:textId="3C3258CC" w:rsidR="009562E7" w:rsidRPr="00141D7F" w:rsidRDefault="009562E7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LinkedIn Profile</w:t>
            </w:r>
          </w:p>
        </w:tc>
      </w:tr>
    </w:tbl>
    <w:p w14:paraId="6AA4C30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DDA9BD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98643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TERMS &amp; CONDITIONS</w:t>
      </w:r>
    </w:p>
    <w:p w14:paraId="2F4949C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25E27466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123AD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Participation in the award ceremony entry does not guarantee getting an award.</w:t>
            </w:r>
          </w:p>
        </w:tc>
      </w:tr>
      <w:tr w:rsidR="00141D7F" w:rsidRPr="00141D7F" w14:paraId="17A8E1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982AA4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final decision would be entirely based on the judgment of Jury members.</w:t>
            </w:r>
          </w:p>
        </w:tc>
      </w:tr>
      <w:tr w:rsidR="00141D7F" w:rsidRPr="00141D7F" w14:paraId="06E9498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4E456F8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entry fee is non-refundable.</w:t>
            </w:r>
          </w:p>
        </w:tc>
      </w:tr>
      <w:tr w:rsidR="00141D7F" w:rsidRPr="00141D7F" w14:paraId="56BF8B7B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B5926F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Please note that accommodation and travel expenses are not included in the nomination fees.</w:t>
            </w:r>
          </w:p>
        </w:tc>
      </w:tr>
      <w:tr w:rsidR="009562E7" w:rsidRPr="00141D7F" w14:paraId="6B9799F0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FDA0FA8" w14:textId="1F0F389E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Asia Excellence Forum reserves the right to merge, modify or withdraw categories if required.</w:t>
            </w:r>
          </w:p>
        </w:tc>
      </w:tr>
      <w:tr w:rsidR="009562E7" w:rsidRPr="00141D7F" w14:paraId="554D3C6D" w14:textId="77777777" w:rsidTr="009C226F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B909912" w14:textId="6D97B7D1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The organiser may use submitted information for evaluation, promotional and publication purposes with due credit.</w:t>
            </w:r>
          </w:p>
        </w:tc>
      </w:tr>
      <w:tr w:rsidR="009C226F" w:rsidRPr="00141D7F" w14:paraId="3A028627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85E702E" w14:textId="3FFC4BE9" w:rsidR="009C226F" w:rsidRPr="00141D7F" w:rsidRDefault="009C226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C226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All information submitted should be accurate and may be subject to verification.</w:t>
            </w:r>
          </w:p>
        </w:tc>
      </w:tr>
    </w:tbl>
    <w:p w14:paraId="0D56E1C0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91F4416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</w:p>
    <w:p w14:paraId="22877830" w14:textId="77777777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76C832D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63F0689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52B1A4" w14:textId="4DDDAA32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405567" w14:textId="77777777" w:rsidR="00AA37A3" w:rsidRPr="00141D7F" w:rsidRDefault="00AA37A3" w:rsidP="00AA37A3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PAYMENT INSTRUCTIONS</w:t>
      </w:r>
    </w:p>
    <w:p w14:paraId="6668CAFE" w14:textId="77777777" w:rsidR="00AA37A3" w:rsidRPr="00141D7F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1A903F" w14:textId="5B87BC7D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 xml:space="preserve">The banking details for remitting the nomination fee are provided on the following page.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The nomination fee must be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paid before the nomination deadline or within the timeline communicated by the organiser.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After completing the payment, kindly share the payment confirmation/transaction receipt with us so that it can be submitted to our Accounts Department for verification and record keeping.</w:t>
      </w:r>
    </w:p>
    <w:p w14:paraId="101C8D5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32661A65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2B125B6E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BANK ACCOUNT DETAILS</w:t>
      </w:r>
    </w:p>
    <w:p w14:paraId="7A4A5596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tbl>
      <w:tblPr>
        <w:tblStyle w:val="TableGrid"/>
        <w:tblW w:w="0" w:type="auto"/>
        <w:tblInd w:w="568" w:type="dxa"/>
        <w:tblLook w:val="04A0" w:firstRow="1" w:lastRow="0" w:firstColumn="1" w:lastColumn="0" w:noHBand="0" w:noVBand="1"/>
      </w:tblPr>
      <w:tblGrid>
        <w:gridCol w:w="3113"/>
        <w:gridCol w:w="6029"/>
      </w:tblGrid>
      <w:tr w:rsidR="00141D7F" w:rsidRPr="00141D7F" w14:paraId="6BD7A250" w14:textId="77777777" w:rsidTr="00F24A56">
        <w:trPr>
          <w:trHeight w:val="417"/>
        </w:trPr>
        <w:tc>
          <w:tcPr>
            <w:tcW w:w="3113" w:type="dxa"/>
            <w:vAlign w:val="center"/>
          </w:tcPr>
          <w:p w14:paraId="10C25867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ACCOUNT NAME</w:t>
            </w:r>
          </w:p>
        </w:tc>
        <w:tc>
          <w:tcPr>
            <w:tcW w:w="6029" w:type="dxa"/>
            <w:vAlign w:val="center"/>
          </w:tcPr>
          <w:p w14:paraId="0AC6131B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Asia Excellence Forum</w:t>
            </w:r>
          </w:p>
        </w:tc>
      </w:tr>
      <w:tr w:rsidR="00EC17F8" w:rsidRPr="00141D7F" w14:paraId="241AC8EE" w14:textId="77777777" w:rsidTr="005B748B">
        <w:trPr>
          <w:trHeight w:val="409"/>
        </w:trPr>
        <w:tc>
          <w:tcPr>
            <w:tcW w:w="3113" w:type="dxa"/>
            <w:vAlign w:val="center"/>
          </w:tcPr>
          <w:p w14:paraId="56EDA47A" w14:textId="7E4A1B24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NAME</w:t>
            </w:r>
          </w:p>
        </w:tc>
        <w:tc>
          <w:tcPr>
            <w:tcW w:w="6029" w:type="dxa"/>
            <w:vAlign w:val="center"/>
          </w:tcPr>
          <w:p w14:paraId="75CBBCE6" w14:textId="364A903F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State Bank of India</w:t>
            </w:r>
          </w:p>
        </w:tc>
      </w:tr>
      <w:tr w:rsidR="00141D7F" w:rsidRPr="00141D7F" w14:paraId="36ADC827" w14:textId="77777777" w:rsidTr="00F24A56">
        <w:trPr>
          <w:trHeight w:val="409"/>
        </w:trPr>
        <w:tc>
          <w:tcPr>
            <w:tcW w:w="3113" w:type="dxa"/>
            <w:vAlign w:val="center"/>
          </w:tcPr>
          <w:p w14:paraId="4A7AB70C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ACCOUNT NO.</w:t>
            </w:r>
          </w:p>
        </w:tc>
        <w:tc>
          <w:tcPr>
            <w:tcW w:w="6029" w:type="dxa"/>
            <w:vAlign w:val="center"/>
          </w:tcPr>
          <w:p w14:paraId="60CD150F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45256077830</w:t>
            </w:r>
          </w:p>
        </w:tc>
      </w:tr>
      <w:tr w:rsidR="00141D7F" w:rsidRPr="00141D7F" w14:paraId="063FA490" w14:textId="77777777" w:rsidTr="00F24A56">
        <w:trPr>
          <w:trHeight w:val="414"/>
        </w:trPr>
        <w:tc>
          <w:tcPr>
            <w:tcW w:w="3113" w:type="dxa"/>
            <w:vAlign w:val="center"/>
          </w:tcPr>
          <w:p w14:paraId="43E442A1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BRANCH</w:t>
            </w:r>
          </w:p>
        </w:tc>
        <w:tc>
          <w:tcPr>
            <w:tcW w:w="6029" w:type="dxa"/>
            <w:vAlign w:val="center"/>
          </w:tcPr>
          <w:p w14:paraId="26DCF8C0" w14:textId="7369ABC3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Santacruz East</w:t>
            </w:r>
            <w:r w:rsidR="00EC17F8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, Mumbai</w:t>
            </w:r>
          </w:p>
        </w:tc>
      </w:tr>
      <w:tr w:rsidR="00141D7F" w:rsidRPr="00141D7F" w14:paraId="5C97360C" w14:textId="77777777" w:rsidTr="00F24A56">
        <w:trPr>
          <w:trHeight w:val="420"/>
        </w:trPr>
        <w:tc>
          <w:tcPr>
            <w:tcW w:w="3113" w:type="dxa"/>
            <w:vAlign w:val="center"/>
          </w:tcPr>
          <w:p w14:paraId="5298CE60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IFSC CODE</w:t>
            </w:r>
          </w:p>
        </w:tc>
        <w:tc>
          <w:tcPr>
            <w:tcW w:w="6029" w:type="dxa"/>
            <w:vAlign w:val="center"/>
          </w:tcPr>
          <w:p w14:paraId="4B321D34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SBIN0013265</w:t>
            </w:r>
          </w:p>
        </w:tc>
      </w:tr>
    </w:tbl>
    <w:p w14:paraId="07C44354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0F57A1BE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B152B2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6247CF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US FOR MORE DETAILS</w:t>
      </w:r>
    </w:p>
    <w:p w14:paraId="70DAB97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Style w:val="TableGrid"/>
        <w:tblW w:w="0" w:type="auto"/>
        <w:tblInd w:w="629" w:type="dxa"/>
        <w:tblLook w:val="04A0" w:firstRow="1" w:lastRow="0" w:firstColumn="1" w:lastColumn="0" w:noHBand="0" w:noVBand="1"/>
      </w:tblPr>
      <w:tblGrid>
        <w:gridCol w:w="2485"/>
        <w:gridCol w:w="6596"/>
      </w:tblGrid>
      <w:tr w:rsidR="00141D7F" w:rsidRPr="00141D7F" w14:paraId="152C030A" w14:textId="77777777" w:rsidTr="00F24A56">
        <w:trPr>
          <w:trHeight w:val="341"/>
        </w:trPr>
        <w:tc>
          <w:tcPr>
            <w:tcW w:w="2485" w:type="dxa"/>
            <w:vAlign w:val="center"/>
          </w:tcPr>
          <w:p w14:paraId="1209EAD1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Name</w:t>
            </w:r>
          </w:p>
        </w:tc>
        <w:tc>
          <w:tcPr>
            <w:tcW w:w="6596" w:type="dxa"/>
            <w:vAlign w:val="center"/>
          </w:tcPr>
          <w:p w14:paraId="21820CA6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Sunny Gajbiye</w:t>
            </w:r>
          </w:p>
        </w:tc>
      </w:tr>
      <w:tr w:rsidR="00141D7F" w:rsidRPr="00141D7F" w14:paraId="64D1AE9E" w14:textId="77777777" w:rsidTr="00F24A56">
        <w:trPr>
          <w:trHeight w:val="416"/>
        </w:trPr>
        <w:tc>
          <w:tcPr>
            <w:tcW w:w="2485" w:type="dxa"/>
            <w:vAlign w:val="center"/>
          </w:tcPr>
          <w:p w14:paraId="547D5C17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Designation</w:t>
            </w:r>
          </w:p>
        </w:tc>
        <w:tc>
          <w:tcPr>
            <w:tcW w:w="6596" w:type="dxa"/>
            <w:vAlign w:val="center"/>
          </w:tcPr>
          <w:p w14:paraId="6842C6C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Program Director - Events</w:t>
            </w:r>
          </w:p>
        </w:tc>
      </w:tr>
      <w:tr w:rsidR="00141D7F" w:rsidRPr="00141D7F" w14:paraId="72ACDA78" w14:textId="77777777" w:rsidTr="00F24A56">
        <w:trPr>
          <w:trHeight w:val="409"/>
        </w:trPr>
        <w:tc>
          <w:tcPr>
            <w:tcW w:w="2485" w:type="dxa"/>
            <w:vAlign w:val="center"/>
          </w:tcPr>
          <w:p w14:paraId="5B24BECF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Organization</w:t>
            </w:r>
          </w:p>
        </w:tc>
        <w:tc>
          <w:tcPr>
            <w:tcW w:w="6596" w:type="dxa"/>
            <w:vAlign w:val="center"/>
          </w:tcPr>
          <w:p w14:paraId="2BB8FC1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Asia Excellence Forum</w:t>
            </w:r>
          </w:p>
        </w:tc>
      </w:tr>
      <w:tr w:rsidR="00141D7F" w:rsidRPr="00141D7F" w14:paraId="46344F75" w14:textId="77777777" w:rsidTr="00F24A56">
        <w:trPr>
          <w:trHeight w:val="415"/>
        </w:trPr>
        <w:tc>
          <w:tcPr>
            <w:tcW w:w="2485" w:type="dxa"/>
            <w:vAlign w:val="center"/>
          </w:tcPr>
          <w:p w14:paraId="6C462A0C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Email ID</w:t>
            </w:r>
          </w:p>
        </w:tc>
        <w:tc>
          <w:tcPr>
            <w:tcW w:w="6596" w:type="dxa"/>
            <w:vAlign w:val="center"/>
          </w:tcPr>
          <w:p w14:paraId="5AC80352" w14:textId="77777777" w:rsidR="00141D7F" w:rsidRPr="00141D7F" w:rsidRDefault="00031898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hyperlink r:id="rId12" w:history="1">
              <w:r w:rsidR="00141D7F" w:rsidRPr="00141D7F">
                <w:rPr>
                  <w:rFonts w:ascii="Cambria" w:eastAsia="Tahoma" w:hAnsi="Cambria" w:cs="Tahoma"/>
                  <w:b/>
                  <w:bCs/>
                  <w:color w:val="0000FF"/>
                  <w:u w:val="single"/>
                </w:rPr>
                <w:t>conference@asiaexcellenceforum.com</w:t>
              </w:r>
            </w:hyperlink>
          </w:p>
        </w:tc>
      </w:tr>
      <w:tr w:rsidR="00141D7F" w:rsidRPr="00141D7F" w14:paraId="7692411C" w14:textId="77777777" w:rsidTr="00F24A56">
        <w:trPr>
          <w:trHeight w:val="420"/>
        </w:trPr>
        <w:tc>
          <w:tcPr>
            <w:tcW w:w="2485" w:type="dxa"/>
            <w:vAlign w:val="center"/>
          </w:tcPr>
          <w:p w14:paraId="5FD92035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Contact No</w:t>
            </w:r>
          </w:p>
        </w:tc>
        <w:tc>
          <w:tcPr>
            <w:tcW w:w="6596" w:type="dxa"/>
            <w:vAlign w:val="center"/>
          </w:tcPr>
          <w:p w14:paraId="27B56FE4" w14:textId="26718DEA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+91 7977612899</w:t>
            </w:r>
          </w:p>
        </w:tc>
      </w:tr>
    </w:tbl>
    <w:p w14:paraId="63D8D3B8" w14:textId="75114428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32709CC8" w14:textId="253B6E0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3F83C42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51CDE20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Declaration</w:t>
      </w:r>
    </w:p>
    <w:p w14:paraId="7F8257AC" w14:textId="152CA1A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6C41FF8B" w14:textId="3EEE016C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4BB95C0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7F5C9DD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Name: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 xml:space="preserve">          Signature</w:t>
      </w:r>
    </w:p>
    <w:p w14:paraId="6A8A274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111DE6E" w14:textId="3AF57813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F82FB42" w14:textId="210C89E8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1C54D6A2" w14:textId="37EF5EB6" w:rsidR="00765CAC" w:rsidRDefault="00141D7F" w:rsidP="00EC17F8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Date: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>Official Company Seal</w:t>
      </w:r>
    </w:p>
    <w:sectPr w:rsidR="00765CAC" w:rsidSect="00141D7F">
      <w:footerReference w:type="default" r:id="rId13"/>
      <w:pgSz w:w="12240" w:h="15840"/>
      <w:pgMar w:top="432" w:right="1041" w:bottom="1120" w:left="1080" w:header="0" w:footer="933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AA555" w14:textId="77777777" w:rsidR="00031898" w:rsidRDefault="00031898">
      <w:pPr>
        <w:spacing w:after="0" w:line="240" w:lineRule="auto"/>
      </w:pPr>
      <w:r>
        <w:separator/>
      </w:r>
    </w:p>
  </w:endnote>
  <w:endnote w:type="continuationSeparator" w:id="0">
    <w:p w14:paraId="3CA9A253" w14:textId="77777777" w:rsidR="00031898" w:rsidRDefault="0003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6DDB1" w14:textId="77777777" w:rsidR="00141D7F" w:rsidRDefault="00141D7F">
    <w:pPr>
      <w:pStyle w:val="BodyText"/>
      <w:spacing w:line="14" w:lineRule="auto"/>
      <w:rPr>
        <w:i/>
        <w:sz w:val="20"/>
      </w:rPr>
    </w:pPr>
    <w:r>
      <w:rPr>
        <w:i/>
        <w:noProof/>
        <w:sz w:val="20"/>
        <w:lang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83394B" wp14:editId="1C39CA11">
              <wp:simplePos x="0" y="0"/>
              <wp:positionH relativeFrom="margin">
                <wp:align>center</wp:align>
              </wp:positionH>
              <wp:positionV relativeFrom="page">
                <wp:posOffset>9326880</wp:posOffset>
              </wp:positionV>
              <wp:extent cx="2693670" cy="205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3670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B5920" w14:textId="77777777" w:rsidR="00141D7F" w:rsidRDefault="00141D7F" w:rsidP="00706BD0">
                          <w:pPr>
                            <w:spacing w:before="61"/>
                            <w:ind w:left="20"/>
                            <w:jc w:val="center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spacing w:val="-2"/>
                              <w:w w:val="80"/>
                              <w:sz w:val="16"/>
                            </w:rPr>
                            <w:t>ASIA SOCIAL IMPACT &amp; SUSTAINABILITY AWARDS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38339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0;margin-top:734.4pt;width:212.1pt;height:16.2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" filled="f" stroked="f">
              <v:textbox inset="0,0,0,0">
                <w:txbxContent>
                  <w:p w14:paraId="1CCB5920" w14:textId="77777777" w:rsidR="00141D7F" w:rsidRDefault="00141D7F" w:rsidP="00706BD0">
                    <w:pPr>
                      <w:spacing w:before="61"/>
                      <w:ind w:left="20"/>
                      <w:jc w:val="center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6"/>
                      </w:rPr>
                      <w:t>ASIA SOCIAL IMPACT &amp; SUSTAINABILITY AWARDS 2026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73305" w14:textId="77777777" w:rsidR="00031898" w:rsidRDefault="00031898">
      <w:pPr>
        <w:spacing w:after="0" w:line="240" w:lineRule="auto"/>
      </w:pPr>
      <w:r>
        <w:separator/>
      </w:r>
    </w:p>
  </w:footnote>
  <w:footnote w:type="continuationSeparator" w:id="0">
    <w:p w14:paraId="37906F00" w14:textId="77777777" w:rsidR="00031898" w:rsidRDefault="00031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20F6"/>
    <w:multiLevelType w:val="hybridMultilevel"/>
    <w:tmpl w:val="8EC802EA"/>
    <w:lvl w:ilvl="0" w:tplc="2BF2615E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1" w15:restartNumberingAfterBreak="0">
    <w:nsid w:val="439024B1"/>
    <w:multiLevelType w:val="hybridMultilevel"/>
    <w:tmpl w:val="F054863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" w15:restartNumberingAfterBreak="0">
    <w:nsid w:val="60C81E20"/>
    <w:multiLevelType w:val="hybridMultilevel"/>
    <w:tmpl w:val="C9FEC314"/>
    <w:lvl w:ilvl="0" w:tplc="D89688AC">
      <w:start w:val="1"/>
      <w:numFmt w:val="bullet"/>
      <w:lvlText w:val=""/>
      <w:lvlJc w:val="left"/>
      <w:pPr>
        <w:ind w:left="691" w:hanging="332"/>
      </w:pPr>
      <w:rPr>
        <w:rFonts w:ascii="Symbol" w:hAnsi="Symbol"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3" w15:restartNumberingAfterBreak="0">
    <w:nsid w:val="62120E5E"/>
    <w:multiLevelType w:val="hybridMultilevel"/>
    <w:tmpl w:val="52BC4CCA"/>
    <w:lvl w:ilvl="0" w:tplc="FFFFFFFF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4" w15:restartNumberingAfterBreak="0">
    <w:nsid w:val="65327969"/>
    <w:multiLevelType w:val="hybridMultilevel"/>
    <w:tmpl w:val="BF06E12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C1"/>
    <w:rsid w:val="00031898"/>
    <w:rsid w:val="00141D7F"/>
    <w:rsid w:val="003B433D"/>
    <w:rsid w:val="004A45B4"/>
    <w:rsid w:val="00613DD0"/>
    <w:rsid w:val="00691F8C"/>
    <w:rsid w:val="00765CAC"/>
    <w:rsid w:val="00932BF0"/>
    <w:rsid w:val="009562E7"/>
    <w:rsid w:val="009C226F"/>
    <w:rsid w:val="00A821F9"/>
    <w:rsid w:val="00AA37A3"/>
    <w:rsid w:val="00AE6EAD"/>
    <w:rsid w:val="00B903C1"/>
    <w:rsid w:val="00C204DD"/>
    <w:rsid w:val="00C4256A"/>
    <w:rsid w:val="00D46245"/>
    <w:rsid w:val="00D518A6"/>
    <w:rsid w:val="00EC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1CC0"/>
  <w15:chartTrackingRefBased/>
  <w15:docId w15:val="{D800F17D-DF59-4383-A9C9-A9C51295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3C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141D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1D7F"/>
  </w:style>
  <w:style w:type="table" w:styleId="TableGrid">
    <w:name w:val="Table Grid"/>
    <w:basedOn w:val="TableNormal"/>
    <w:uiPriority w:val="39"/>
    <w:rsid w:val="00141D7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141D7F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41D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erence@asiaexcellenceforum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onference@asiaexcellenceforu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iaexcellenceforum.com/asia-social-impact-and-sustainability/award-categori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siaexcellenceforum.com/asia-social-impact-and-sustainability/award-catego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ference@asiaexcellenceforum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Inspiron</dc:creator>
  <cp:keywords/>
  <dc:description/>
  <cp:lastModifiedBy>GURUDAS BABAR</cp:lastModifiedBy>
  <cp:revision>9</cp:revision>
  <dcterms:created xsi:type="dcterms:W3CDTF">2026-08-05T12:10:00Z</dcterms:created>
  <dcterms:modified xsi:type="dcterms:W3CDTF">2026-08-05T19:19:00Z</dcterms:modified>
</cp:coreProperties>
</file>